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</w:t>
                            </w:r>
                            <w:proofErr w:type="spellEnd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</w:t>
                      </w:r>
                      <w:proofErr w:type="spellEnd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</w:t>
      </w:r>
      <w:proofErr w:type="gramStart"/>
      <w:r>
        <w:rPr>
          <w:rFonts w:ascii="Garamond" w:hAnsi="Garamond"/>
          <w:i/>
        </w:rPr>
        <w:t>succursale:  Via</w:t>
      </w:r>
      <w:proofErr w:type="gramEnd"/>
      <w:r>
        <w:rPr>
          <w:rFonts w:ascii="Garamond" w:hAnsi="Garamond"/>
          <w:i/>
        </w:rPr>
        <w:t xml:space="preserve">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2DF1A7EA" w14:textId="313914DE" w:rsidR="00371C65" w:rsidRPr="00371C65" w:rsidRDefault="00CA2FB9" w:rsidP="00371C65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067E9B54" w14:textId="75E25E37" w:rsidR="00371C65" w:rsidRPr="00371C65" w:rsidRDefault="00371C65" w:rsidP="00371C65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F9F95F5" w14:textId="40FABBE2" w:rsidR="00622879" w:rsidRPr="00622879" w:rsidRDefault="00371C65" w:rsidP="00622879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22879" w14:paraId="29FF4A8C" w14:textId="77777777" w:rsidTr="00622879">
        <w:tc>
          <w:tcPr>
            <w:tcW w:w="9207" w:type="dxa"/>
          </w:tcPr>
          <w:p w14:paraId="00EDDAF9" w14:textId="77777777" w:rsidR="00622879" w:rsidRPr="00232C21" w:rsidRDefault="00622879" w:rsidP="00622879">
            <w:pPr>
              <w:tabs>
                <w:tab w:val="left" w:pos="5529"/>
              </w:tabs>
              <w:jc w:val="center"/>
              <w:rPr>
                <w:b/>
              </w:rPr>
            </w:pPr>
            <w:r w:rsidRPr="00232C21">
              <w:rPr>
                <w:b/>
              </w:rPr>
              <w:t>PIANO NAZIONALE DI RIPRESA E RESILIENZA MISSIONE 4: ISTRUZIONE E RICERCA</w:t>
            </w:r>
          </w:p>
          <w:p w14:paraId="3FF637A8" w14:textId="77777777" w:rsidR="00622879" w:rsidRDefault="00622879" w:rsidP="00622879">
            <w:pPr>
              <w:tabs>
                <w:tab w:val="left" w:pos="5529"/>
              </w:tabs>
              <w:jc w:val="both"/>
              <w:rPr>
                <w:b/>
              </w:rPr>
            </w:pPr>
            <w:r w:rsidRPr="00232C21">
              <w:rPr>
                <w:b/>
              </w:rPr>
              <w:t xml:space="preserve">Componente 1 – Potenziamento dell’offerta dei servizi di istruzione: dagli asili nido alle Università, Investimento </w:t>
            </w:r>
            <w:r>
              <w:rPr>
                <w:b/>
              </w:rPr>
              <w:t>3.2</w:t>
            </w:r>
            <w:r w:rsidRPr="000425AF">
              <w:rPr>
                <w:b/>
              </w:rPr>
              <w:t>: Scuola 4.0</w:t>
            </w:r>
            <w:r>
              <w:rPr>
                <w:b/>
              </w:rPr>
              <w:t>: scuole innovative, cablaggio,</w:t>
            </w:r>
            <w:r w:rsidRPr="00175E76">
              <w:rPr>
                <w:rFonts w:cstheme="minorHAnsi"/>
                <w:b/>
                <w:bCs/>
              </w:rPr>
              <w:t xml:space="preserve"> nuovi ambienti di apprendimento e </w:t>
            </w:r>
            <w:proofErr w:type="gramStart"/>
            <w:r w:rsidRPr="00175E76">
              <w:rPr>
                <w:rFonts w:cstheme="minorHAnsi"/>
                <w:b/>
                <w:bCs/>
              </w:rPr>
              <w:t>laboratori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0425AF">
              <w:rPr>
                <w:b/>
              </w:rPr>
              <w:t xml:space="preserve">Azione 1 - Next generation </w:t>
            </w:r>
            <w:proofErr w:type="spellStart"/>
            <w:r w:rsidRPr="000425AF">
              <w:rPr>
                <w:b/>
              </w:rPr>
              <w:t>classroom</w:t>
            </w:r>
            <w:proofErr w:type="spellEnd"/>
            <w:r w:rsidRPr="000425AF">
              <w:rPr>
                <w:b/>
              </w:rPr>
              <w:t xml:space="preserve"> – Ambienti di apprendimento innovativi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E127B0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175E76">
              <w:rPr>
                <w:rFonts w:cstheme="minorHAnsi"/>
                <w:b/>
                <w:bCs/>
              </w:rPr>
              <w:t>.</w:t>
            </w:r>
          </w:p>
          <w:p w14:paraId="63C20085" w14:textId="77777777" w:rsidR="00622879" w:rsidRPr="0013286A" w:rsidRDefault="00622879" w:rsidP="009E2DD3">
            <w:pPr>
              <w:tabs>
                <w:tab w:val="left" w:pos="5529"/>
              </w:tabs>
              <w:ind w:left="567"/>
              <w:jc w:val="both"/>
              <w:rPr>
                <w:b/>
                <w:sz w:val="12"/>
                <w:szCs w:val="12"/>
              </w:rPr>
            </w:pPr>
          </w:p>
          <w:p w14:paraId="249AE77A" w14:textId="0CBC7C43" w:rsidR="00622879" w:rsidRDefault="00622879" w:rsidP="009E2DD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Progetto: </w:t>
            </w:r>
            <w:r w:rsidR="00D85EA1">
              <w:rPr>
                <w:b/>
              </w:rPr>
              <w:t>Turismo ed E</w:t>
            </w:r>
            <w:r w:rsidR="00AF1850">
              <w:rPr>
                <w:b/>
              </w:rPr>
              <w:t>n</w:t>
            </w:r>
            <w:r w:rsidR="00D85EA1">
              <w:rPr>
                <w:b/>
              </w:rPr>
              <w:t>ogastronomia 4.0</w:t>
            </w:r>
            <w:r w:rsidRPr="0013286A">
              <w:rPr>
                <w:b/>
              </w:rPr>
              <w:t>.</w:t>
            </w:r>
          </w:p>
          <w:p w14:paraId="65AF0225" w14:textId="0710732D" w:rsidR="00622879" w:rsidRDefault="00622879" w:rsidP="009E2DD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Codice Progetto: </w:t>
            </w:r>
            <w:r w:rsidR="00AF1850" w:rsidRPr="00AF1850">
              <w:rPr>
                <w:b/>
              </w:rPr>
              <w:t>M4C1I3.2-2022-962-P-22347</w:t>
            </w:r>
            <w:r>
              <w:rPr>
                <w:b/>
              </w:rPr>
              <w:t>.</w:t>
            </w:r>
          </w:p>
          <w:p w14:paraId="05F22295" w14:textId="77777777" w:rsidR="00622879" w:rsidRPr="00E42086" w:rsidRDefault="00622879" w:rsidP="009E2DD3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35255924" w14:textId="6B5B3A15" w:rsidR="00622879" w:rsidRDefault="00622879" w:rsidP="00622879">
            <w:pPr>
              <w:tabs>
                <w:tab w:val="left" w:pos="5529"/>
              </w:tabs>
              <w:ind w:left="426"/>
              <w:rPr>
                <w:b/>
              </w:rPr>
            </w:pPr>
            <w:r w:rsidRPr="000530B4">
              <w:rPr>
                <w:b/>
              </w:rPr>
              <w:t xml:space="preserve">CUP –  </w:t>
            </w:r>
            <w:r w:rsidR="00D85EA1" w:rsidRPr="004C31B6">
              <w:rPr>
                <w:b/>
              </w:rPr>
              <w:t>D54D22009240006</w:t>
            </w:r>
            <w:r>
              <w:rPr>
                <w:b/>
              </w:rPr>
              <w:tab/>
            </w:r>
            <w:r w:rsidRPr="00825701">
              <w:rPr>
                <w:b/>
              </w:rPr>
              <w:t>CIG -</w:t>
            </w:r>
            <w:r>
              <w:rPr>
                <w:b/>
              </w:rPr>
              <w:t xml:space="preserve"> </w:t>
            </w:r>
            <w:r w:rsidR="00D85EA1" w:rsidRPr="00473C9F">
              <w:rPr>
                <w:b/>
              </w:rPr>
              <w:t>A00B522A8C</w:t>
            </w:r>
          </w:p>
          <w:p w14:paraId="563AD4B7" w14:textId="77777777" w:rsidR="00622879" w:rsidRPr="00E42086" w:rsidRDefault="00622879" w:rsidP="00622879">
            <w:pPr>
              <w:tabs>
                <w:tab w:val="left" w:pos="5529"/>
              </w:tabs>
              <w:ind w:left="426"/>
              <w:rPr>
                <w:sz w:val="8"/>
                <w:szCs w:val="8"/>
              </w:rPr>
            </w:pPr>
          </w:p>
        </w:tc>
      </w:tr>
    </w:tbl>
    <w:p w14:paraId="2125AEEE" w14:textId="36D947FB" w:rsidR="00622879" w:rsidRDefault="00622879" w:rsidP="00622879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 xml:space="preserve">REALIZZAZIONE DI N. 34 </w:t>
      </w:r>
      <w:r>
        <w:rPr>
          <w:rFonts w:cstheme="minorHAnsi"/>
          <w:b/>
        </w:rPr>
        <w:t>(TRENTAQUATTRO) NUOVI AMBIENTI DI APPRENDIMENTO</w:t>
      </w:r>
      <w:r>
        <w:rPr>
          <w:b/>
        </w:rPr>
        <w:t>.</w:t>
      </w:r>
    </w:p>
    <w:p w14:paraId="6C90489D" w14:textId="77777777" w:rsidR="00371C65" w:rsidRPr="008D37F6" w:rsidRDefault="00371C65" w:rsidP="00371C65">
      <w:pPr>
        <w:jc w:val="both"/>
        <w:rPr>
          <w:rFonts w:ascii="Garamond" w:hAnsi="Garamond"/>
          <w:b/>
          <w:bCs/>
        </w:rPr>
      </w:pPr>
    </w:p>
    <w:p w14:paraId="763E9FA6" w14:textId="77777777" w:rsidR="00371C65" w:rsidRPr="008D37F6" w:rsidRDefault="00371C65" w:rsidP="00371C65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6FE8630" w14:textId="40497C91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L’ </w:t>
      </w:r>
      <w:r w:rsidRPr="007839E6">
        <w:rPr>
          <w:rFonts w:eastAsia="Calibri" w:cstheme="minorHAnsi"/>
        </w:rPr>
        <w:t>ISTITUTO PROFESSIONALE DI STATO PER I SERVIZI DI ENOGASTRONOMIA E OSPITALITA’ ALBERGHIERA</w:t>
      </w:r>
    </w:p>
    <w:p w14:paraId="5D6EAFAF" w14:textId="77777777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 w:rsidRPr="007839E6">
        <w:rPr>
          <w:rFonts w:eastAsia="Calibri" w:cstheme="minorHAnsi"/>
        </w:rPr>
        <w:t>Corso Fornari, 1 ~ 70056 Molfetta ~ Tel. 080/3345078- Fax 080/3342308</w:t>
      </w:r>
    </w:p>
    <w:p w14:paraId="7A56BB04" w14:textId="77777777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 w:rsidRPr="007839E6">
        <w:rPr>
          <w:rFonts w:eastAsia="Calibri" w:cstheme="minorHAnsi"/>
        </w:rPr>
        <w:t>Mail BARH04000D@istruzione.it/PEC BARH04000D@PEC.istruzione.</w:t>
      </w:r>
    </w:p>
    <w:p w14:paraId="6C517E9D" w14:textId="77777777" w:rsidR="00622879" w:rsidRPr="007839E6" w:rsidRDefault="00622879" w:rsidP="00622879">
      <w:pPr>
        <w:pStyle w:val="Corpotesto"/>
        <w:spacing w:after="0" w:line="240" w:lineRule="auto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eastAsia="Calibri" w:cstheme="minorHAnsi"/>
        </w:rPr>
        <w:t>BARH04000D</w:t>
      </w:r>
    </w:p>
    <w:p w14:paraId="0D73381C" w14:textId="77777777" w:rsidR="00622879" w:rsidRDefault="00622879" w:rsidP="00622879">
      <w:pPr>
        <w:pStyle w:val="Corpotesto"/>
        <w:spacing w:after="0" w:line="240" w:lineRule="auto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>Antonio Natalicchio</w:t>
      </w:r>
    </w:p>
    <w:p w14:paraId="4ABC0375" w14:textId="77777777" w:rsidR="00371C65" w:rsidRPr="008D37F6" w:rsidRDefault="00371C65" w:rsidP="00371C65">
      <w:pPr>
        <w:jc w:val="center"/>
        <w:rPr>
          <w:rFonts w:ascii="Garamond" w:hAnsi="Garamond"/>
        </w:rPr>
      </w:pPr>
    </w:p>
    <w:p w14:paraId="2F06A7D8" w14:textId="5E3C9007" w:rsidR="00371C65" w:rsidRPr="008D37F6" w:rsidRDefault="00371C65" w:rsidP="00622879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D61C783" w14:textId="77777777" w:rsidR="00371C65" w:rsidRPr="008D37F6" w:rsidRDefault="00371C65" w:rsidP="00371C65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1B2FAF5B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0F66E378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793128EA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6DFB8D4B" w14:textId="77777777" w:rsidR="00371C65" w:rsidRPr="008D37F6" w:rsidRDefault="00371C65" w:rsidP="00371C65">
      <w:pPr>
        <w:jc w:val="both"/>
        <w:rPr>
          <w:rFonts w:ascii="Garamond" w:hAnsi="Garamond"/>
        </w:rPr>
      </w:pPr>
    </w:p>
    <w:p w14:paraId="666872DA" w14:textId="77777777" w:rsidR="00371C65" w:rsidRDefault="00371C65" w:rsidP="00371C65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lastRenderedPageBreak/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500AF1BB" w14:textId="77777777" w:rsidR="00371C65" w:rsidRPr="008D37F6" w:rsidRDefault="00371C65" w:rsidP="00371C65">
      <w:pPr>
        <w:jc w:val="both"/>
        <w:rPr>
          <w:rFonts w:ascii="Garamond" w:hAnsi="Garamond"/>
          <w:b/>
          <w:bCs/>
          <w:i/>
          <w:iCs/>
        </w:rPr>
      </w:pPr>
    </w:p>
    <w:p w14:paraId="4EE87949" w14:textId="77777777" w:rsidR="00371C65" w:rsidRDefault="00371C65" w:rsidP="00371C6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4781C401" w14:textId="77777777" w:rsidR="00371C65" w:rsidRPr="008D37F6" w:rsidRDefault="00371C65" w:rsidP="00371C65">
      <w:pPr>
        <w:jc w:val="center"/>
        <w:rPr>
          <w:rFonts w:ascii="Garamond" w:hAnsi="Garamond"/>
          <w:b/>
          <w:bCs/>
        </w:rPr>
      </w:pPr>
    </w:p>
    <w:p w14:paraId="58493613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0BAC5D55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6E8544F7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09B3B5B0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4E4DE173" w14:textId="77777777" w:rsidR="00371C65" w:rsidRDefault="00371C65" w:rsidP="00371C65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1CCEE1AE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47B48F13" w14:textId="77777777" w:rsidR="00371C65" w:rsidRPr="00974392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74E1B4F3" w14:textId="77777777" w:rsidR="00371C65" w:rsidRPr="00974392" w:rsidRDefault="00371C65" w:rsidP="00371C65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</w:t>
      </w:r>
      <w:proofErr w:type="gramStart"/>
      <w:r>
        <w:rPr>
          <w:rFonts w:ascii="Garamond" w:hAnsi="Garamond"/>
        </w:rPr>
        <w:t>…….</w:t>
      </w:r>
      <w:proofErr w:type="gramEnd"/>
      <w:r w:rsidRPr="00974392">
        <w:rPr>
          <w:rFonts w:ascii="Garamond" w:hAnsi="Garamond"/>
        </w:rPr>
        <w:t>;</w:t>
      </w:r>
    </w:p>
    <w:p w14:paraId="11E7C172" w14:textId="77777777" w:rsidR="00371C65" w:rsidRDefault="00371C65" w:rsidP="00371C65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6CCD429D" w14:textId="05F3DF4F" w:rsidR="00371C65" w:rsidRPr="00371C65" w:rsidRDefault="00371C65" w:rsidP="00371C65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13C3EAE3" w14:textId="5C3F5D87" w:rsidR="00371C65" w:rsidRDefault="00371C65" w:rsidP="00371C6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2A9FF070" w14:textId="63AF6EED" w:rsidR="00371C65" w:rsidRPr="00371C65" w:rsidRDefault="00371C65" w:rsidP="00371C6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54D7C15E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4221454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5A72CAE8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0DF11CF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8BAD86B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030D266A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2A876F90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28CFA83E" w14:textId="77777777" w:rsidR="00371C65" w:rsidRDefault="00371C65" w:rsidP="00371C65">
      <w:pPr>
        <w:jc w:val="both"/>
        <w:rPr>
          <w:rFonts w:ascii="Garamond" w:hAnsi="Garamond"/>
        </w:rPr>
      </w:pPr>
    </w:p>
    <w:p w14:paraId="6AA3EF25" w14:textId="50A41C0B" w:rsidR="00371C65" w:rsidRPr="008D37F6" w:rsidRDefault="00371C65" w:rsidP="00371C65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E1A4A57" w14:textId="77777777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41A2B4A9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F9950F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6D815E0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ACBF967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7E2BEC1C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760DEC93" w14:textId="77777777" w:rsidR="00371C65" w:rsidRDefault="00371C65" w:rsidP="00371C65">
      <w:pPr>
        <w:jc w:val="both"/>
        <w:rPr>
          <w:rFonts w:ascii="Garamond" w:hAnsi="Garamond"/>
        </w:rPr>
      </w:pPr>
    </w:p>
    <w:p w14:paraId="32CA88D2" w14:textId="6DC599A4" w:rsidR="00371C65" w:rsidRPr="00371C65" w:rsidRDefault="00371C65" w:rsidP="00371C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1B144F" w14:textId="734CC85C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21D26631" w14:textId="42D4A863" w:rsidR="00371C65" w:rsidRPr="00371C65" w:rsidRDefault="00371C65" w:rsidP="00371C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6ABD90BA" w14:textId="546E5613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3A078A57" w14:textId="27E90892" w:rsidR="00371C65" w:rsidRPr="008D37F6" w:rsidRDefault="00371C65" w:rsidP="0062287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B28EEA" w14:textId="2573FD35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5F2194ED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313D3E2E" w14:textId="31FA9192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58745C0" w14:textId="77777777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018BA4D4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3E56CE0B" w14:textId="653F16D4" w:rsidR="00232C21" w:rsidRDefault="00232C21" w:rsidP="00371C65">
      <w:pPr>
        <w:tabs>
          <w:tab w:val="left" w:pos="5529"/>
        </w:tabs>
        <w:spacing w:after="0" w:line="240" w:lineRule="auto"/>
      </w:pPr>
    </w:p>
    <w:sectPr w:rsidR="00232C21" w:rsidSect="00C95D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6"/>
  </w:num>
  <w:num w:numId="2" w16cid:durableId="243804634">
    <w:abstractNumId w:val="0"/>
  </w:num>
  <w:num w:numId="3" w16cid:durableId="1822772743">
    <w:abstractNumId w:val="13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8"/>
  </w:num>
  <w:num w:numId="7" w16cid:durableId="1215697684">
    <w:abstractNumId w:val="3"/>
  </w:num>
  <w:num w:numId="8" w16cid:durableId="1299535281">
    <w:abstractNumId w:val="11"/>
  </w:num>
  <w:num w:numId="9" w16cid:durableId="66926022">
    <w:abstractNumId w:val="2"/>
  </w:num>
  <w:num w:numId="10" w16cid:durableId="1491214911">
    <w:abstractNumId w:val="12"/>
  </w:num>
  <w:num w:numId="11" w16cid:durableId="702556168">
    <w:abstractNumId w:val="9"/>
  </w:num>
  <w:num w:numId="12" w16cid:durableId="1880123793">
    <w:abstractNumId w:val="5"/>
  </w:num>
  <w:num w:numId="13" w16cid:durableId="1770856179">
    <w:abstractNumId w:val="10"/>
  </w:num>
  <w:num w:numId="14" w16cid:durableId="348416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F741D"/>
    <w:rsid w:val="00232C21"/>
    <w:rsid w:val="00275DF4"/>
    <w:rsid w:val="00336F07"/>
    <w:rsid w:val="00344A60"/>
    <w:rsid w:val="00353AE1"/>
    <w:rsid w:val="00371C65"/>
    <w:rsid w:val="003F48E0"/>
    <w:rsid w:val="00452383"/>
    <w:rsid w:val="004834DA"/>
    <w:rsid w:val="004A2B00"/>
    <w:rsid w:val="004A6A41"/>
    <w:rsid w:val="00573E41"/>
    <w:rsid w:val="005D59B7"/>
    <w:rsid w:val="0061403D"/>
    <w:rsid w:val="00622879"/>
    <w:rsid w:val="006B795D"/>
    <w:rsid w:val="006D2C38"/>
    <w:rsid w:val="006E37DC"/>
    <w:rsid w:val="007F6A79"/>
    <w:rsid w:val="008445B3"/>
    <w:rsid w:val="008706C1"/>
    <w:rsid w:val="008A429F"/>
    <w:rsid w:val="008F6D81"/>
    <w:rsid w:val="009B23EF"/>
    <w:rsid w:val="009F3E31"/>
    <w:rsid w:val="00A0345A"/>
    <w:rsid w:val="00A73C00"/>
    <w:rsid w:val="00AC0D79"/>
    <w:rsid w:val="00AF1850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5EA1"/>
    <w:rsid w:val="00D86B07"/>
    <w:rsid w:val="00DC4DF5"/>
    <w:rsid w:val="00E42086"/>
    <w:rsid w:val="00E80FA1"/>
    <w:rsid w:val="00E83AA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4</cp:revision>
  <dcterms:created xsi:type="dcterms:W3CDTF">2023-09-05T16:47:00Z</dcterms:created>
  <dcterms:modified xsi:type="dcterms:W3CDTF">2023-09-05T17:17:00Z</dcterms:modified>
</cp:coreProperties>
</file>